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B67A" w14:textId="77777777" w:rsidR="00B20ABE" w:rsidRPr="00E87C45" w:rsidRDefault="00B20ABE" w:rsidP="00B20ABE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E87C45">
        <w:rPr>
          <w:rFonts w:ascii="Book Antiqua" w:eastAsia="Calibri" w:hAnsi="Book Antiqua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677A6AE3" wp14:editId="5E637F2C">
            <wp:simplePos x="0" y="0"/>
            <wp:positionH relativeFrom="page">
              <wp:posOffset>1371600</wp:posOffset>
            </wp:positionH>
            <wp:positionV relativeFrom="page">
              <wp:posOffset>430923</wp:posOffset>
            </wp:positionV>
            <wp:extent cx="609600" cy="792333"/>
            <wp:effectExtent l="0" t="0" r="0" b="8255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85" cy="79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92018" w14:textId="77777777" w:rsidR="00B20ABE" w:rsidRPr="00E87C45" w:rsidRDefault="00B20ABE" w:rsidP="00B20ABE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14:paraId="75E0EDEA" w14:textId="77777777" w:rsidR="00B20ABE" w:rsidRPr="00E87C45" w:rsidRDefault="00B20ABE" w:rsidP="00B20ABE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E87C45">
        <w:rPr>
          <w:rFonts w:ascii="Book Antiqua" w:eastAsia="Calibri" w:hAnsi="Book Antiqua" w:cs="Times New Roman"/>
          <w:sz w:val="24"/>
          <w:szCs w:val="24"/>
        </w:rPr>
        <w:t xml:space="preserve">REPUBLIKA HRVATSKA </w:t>
      </w:r>
    </w:p>
    <w:p w14:paraId="511428DC" w14:textId="77777777" w:rsidR="00B20ABE" w:rsidRPr="00E87C45" w:rsidRDefault="00B20ABE" w:rsidP="00B20ABE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E87C45">
        <w:rPr>
          <w:rFonts w:ascii="Book Antiqua" w:eastAsia="Calibri" w:hAnsi="Book Antiqua" w:cs="Times New Roman"/>
          <w:sz w:val="24"/>
          <w:szCs w:val="24"/>
        </w:rPr>
        <w:t>VUKOVARSKO SRIJEMSKA ŽUPANIJA</w:t>
      </w:r>
    </w:p>
    <w:p w14:paraId="0D706DB2" w14:textId="77777777" w:rsidR="00B20ABE" w:rsidRPr="00E87C45" w:rsidRDefault="00B20ABE" w:rsidP="00B20ABE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E87C45">
        <w:rPr>
          <w:rFonts w:ascii="Book Antiqua" w:eastAsia="Calibri" w:hAnsi="Book Antiqua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2A12ACBA" wp14:editId="29792B12">
            <wp:simplePos x="0" y="0"/>
            <wp:positionH relativeFrom="margin">
              <wp:posOffset>167005</wp:posOffset>
            </wp:positionH>
            <wp:positionV relativeFrom="paragraph">
              <wp:posOffset>120015</wp:posOffset>
            </wp:positionV>
            <wp:extent cx="361950" cy="449580"/>
            <wp:effectExtent l="0" t="0" r="0" b="7620"/>
            <wp:wrapSquare wrapText="bothSides"/>
            <wp:docPr id="7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7C45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14:paraId="2D2CFD1D" w14:textId="77777777" w:rsidR="00B20ABE" w:rsidRPr="00E87C45" w:rsidRDefault="00B20ABE" w:rsidP="00B20ABE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E87C45">
        <w:rPr>
          <w:rFonts w:ascii="Book Antiqua" w:eastAsia="Calibri" w:hAnsi="Book Antiqua" w:cs="Times New Roman"/>
          <w:b/>
          <w:sz w:val="24"/>
          <w:szCs w:val="24"/>
        </w:rPr>
        <w:t>OPĆINA TOVARNIK</w:t>
      </w:r>
    </w:p>
    <w:p w14:paraId="31F704E6" w14:textId="77777777" w:rsidR="00B20ABE" w:rsidRPr="00E87C45" w:rsidRDefault="00B20ABE" w:rsidP="00B20ABE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E87C45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</w:p>
    <w:p w14:paraId="6C83AA58" w14:textId="77777777" w:rsidR="00B20ABE" w:rsidRPr="00E87C45" w:rsidRDefault="00B20ABE" w:rsidP="00B20ABE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14:paraId="122AD40E" w14:textId="77777777" w:rsidR="00B20ABE" w:rsidRPr="00E87C45" w:rsidRDefault="00B20ABE" w:rsidP="00B20ABE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14:paraId="1015C7B9" w14:textId="77777777" w:rsidR="00B20ABE" w:rsidRPr="00E87C45" w:rsidRDefault="00B20ABE" w:rsidP="00B20ABE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14:paraId="2E9BC53F" w14:textId="77777777" w:rsidR="00B20ABE" w:rsidRPr="00E87C45" w:rsidRDefault="00B20ABE" w:rsidP="00B20ABE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E87C45">
        <w:rPr>
          <w:rFonts w:ascii="Book Antiqua" w:eastAsia="Calibri" w:hAnsi="Book Antiqua" w:cs="Times New Roman"/>
          <w:b/>
          <w:sz w:val="24"/>
          <w:szCs w:val="24"/>
        </w:rPr>
        <w:t>OPĆINSKO VIJEĆE</w:t>
      </w:r>
    </w:p>
    <w:p w14:paraId="28EACED7" w14:textId="77777777" w:rsidR="00B20ABE" w:rsidRPr="00E87C45" w:rsidRDefault="00B20ABE" w:rsidP="00B20ABE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14:paraId="530DD67C" w14:textId="44A17E6B" w:rsidR="00B20ABE" w:rsidRPr="00E87C45" w:rsidRDefault="00B20ABE" w:rsidP="00B20ABE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E87C45">
        <w:rPr>
          <w:rFonts w:ascii="Book Antiqua" w:eastAsia="Calibri" w:hAnsi="Book Antiqua" w:cs="Times New Roman"/>
          <w:sz w:val="24"/>
          <w:szCs w:val="24"/>
        </w:rPr>
        <w:t>KLASA:  024-03/22-01/0</w:t>
      </w:r>
      <w:r w:rsidRPr="00E87C45">
        <w:rPr>
          <w:rFonts w:ascii="Book Antiqua" w:eastAsia="Calibri" w:hAnsi="Book Antiqua" w:cs="Times New Roman"/>
          <w:sz w:val="24"/>
          <w:szCs w:val="24"/>
        </w:rPr>
        <w:t>4</w:t>
      </w:r>
    </w:p>
    <w:p w14:paraId="54EA3EB8" w14:textId="77777777" w:rsidR="00B20ABE" w:rsidRPr="00E87C45" w:rsidRDefault="00B20ABE" w:rsidP="00B20ABE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E87C45">
        <w:rPr>
          <w:rFonts w:ascii="Book Antiqua" w:eastAsia="Calibri" w:hAnsi="Book Antiqua" w:cs="Times New Roman"/>
          <w:sz w:val="24"/>
          <w:szCs w:val="24"/>
        </w:rPr>
        <w:t xml:space="preserve">URBROJ: 2196-28-02-22-1 </w:t>
      </w:r>
    </w:p>
    <w:p w14:paraId="3974F35C" w14:textId="77777777" w:rsidR="00B20ABE" w:rsidRPr="00E87C45" w:rsidRDefault="00B20ABE" w:rsidP="00B20ABE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E87C45">
        <w:rPr>
          <w:rFonts w:ascii="Book Antiqua" w:eastAsia="Calibri" w:hAnsi="Book Antiqua" w:cs="Times New Roman"/>
          <w:sz w:val="24"/>
          <w:szCs w:val="24"/>
        </w:rPr>
        <w:t xml:space="preserve">Tovarnik, 21. veljače 2022. </w:t>
      </w:r>
    </w:p>
    <w:p w14:paraId="56A8D415" w14:textId="77777777" w:rsidR="00B20ABE" w:rsidRPr="00E87C45" w:rsidRDefault="00B20ABE" w:rsidP="00B20ABE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14:paraId="25DD044B" w14:textId="6F315955" w:rsidR="00B20ABE" w:rsidRPr="00E87C45" w:rsidRDefault="00B20ABE" w:rsidP="00B20AB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E87C45">
        <w:rPr>
          <w:rFonts w:ascii="Book Antiqua" w:hAnsi="Book Antiqua"/>
          <w:sz w:val="24"/>
          <w:szCs w:val="24"/>
        </w:rPr>
        <w:t>Na temelju</w:t>
      </w:r>
      <w:r w:rsidRPr="00E87C45">
        <w:rPr>
          <w:rFonts w:ascii="Book Antiqua" w:hAnsi="Book Antiqua"/>
          <w:sz w:val="24"/>
          <w:szCs w:val="24"/>
        </w:rPr>
        <w:t xml:space="preserve"> </w:t>
      </w:r>
      <w:r w:rsidRPr="00E87C45">
        <w:rPr>
          <w:rFonts w:ascii="Book Antiqua" w:hAnsi="Book Antiqua"/>
          <w:sz w:val="24"/>
          <w:szCs w:val="24"/>
        </w:rPr>
        <w:t xml:space="preserve"> </w:t>
      </w:r>
      <w:r w:rsidR="00E87C45" w:rsidRPr="00E87C45">
        <w:rPr>
          <w:rFonts w:ascii="Book Antiqua" w:hAnsi="Book Antiqua"/>
          <w:sz w:val="24"/>
          <w:szCs w:val="24"/>
        </w:rPr>
        <w:t xml:space="preserve">96. stavka 6. Zakona o proračunu ( „Narodne novine“ br. 144/21)  </w:t>
      </w:r>
      <w:r w:rsidRPr="00E87C45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te  članka </w:t>
      </w:r>
      <w:r w:rsidRPr="00E87C45">
        <w:rPr>
          <w:rFonts w:ascii="Book Antiqua" w:eastAsia="Calibri" w:hAnsi="Book Antiqua" w:cs="Times New Roman"/>
          <w:sz w:val="24"/>
          <w:szCs w:val="24"/>
        </w:rPr>
        <w:t xml:space="preserve">31. Statuta Općine Tovarnik (Službeni vjesnik Vukovarsko-srijemske županije br. 3 /21) </w:t>
      </w:r>
      <w:r w:rsidR="00E87C45" w:rsidRPr="00E87C45">
        <w:rPr>
          <w:rFonts w:ascii="Book Antiqua" w:eastAsia="Calibri" w:hAnsi="Book Antiqua" w:cs="Times New Roman"/>
          <w:sz w:val="24"/>
          <w:szCs w:val="24"/>
        </w:rPr>
        <w:t xml:space="preserve">na prijedlog općinskog načelnika, </w:t>
      </w:r>
      <w:r w:rsidRPr="00E87C45">
        <w:rPr>
          <w:rFonts w:ascii="Book Antiqua" w:eastAsia="Calibri" w:hAnsi="Book Antiqua" w:cs="Times New Roman"/>
          <w:sz w:val="24"/>
          <w:szCs w:val="24"/>
        </w:rPr>
        <w:t xml:space="preserve">Općinsko vijeće Općine Tovarnik, na  6. sjednici održanoj  21. veljače  2022.  god.  d o n o s i  </w:t>
      </w:r>
    </w:p>
    <w:p w14:paraId="2AFA82D8" w14:textId="77777777" w:rsidR="00B20ABE" w:rsidRPr="00E87C45" w:rsidRDefault="00B20ABE" w:rsidP="00B20ABE">
      <w:pPr>
        <w:rPr>
          <w:rFonts w:ascii="Book Antiqua" w:hAnsi="Book Antiqua"/>
          <w:sz w:val="24"/>
          <w:szCs w:val="24"/>
        </w:rPr>
      </w:pPr>
    </w:p>
    <w:p w14:paraId="10731581" w14:textId="77777777" w:rsidR="00B20ABE" w:rsidRPr="00B20ABE" w:rsidRDefault="00B20ABE" w:rsidP="00B20ABE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B20ABE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 xml:space="preserve">O D L U K U </w:t>
      </w:r>
    </w:p>
    <w:p w14:paraId="2A0CB7BA" w14:textId="77777777" w:rsidR="00B20ABE" w:rsidRPr="00B20ABE" w:rsidRDefault="00B20ABE" w:rsidP="00B20ABE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B20ABE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o kupnji poslovnog udjela</w:t>
      </w:r>
    </w:p>
    <w:p w14:paraId="44F12772" w14:textId="77777777" w:rsidR="00B20ABE" w:rsidRPr="00B20ABE" w:rsidRDefault="00B20ABE" w:rsidP="00B20ABE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B20ABE"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 w:rsidRPr="00B20ABE"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 w:rsidRPr="00B20ABE"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</w:p>
    <w:p w14:paraId="72832830" w14:textId="77777777" w:rsidR="00B20ABE" w:rsidRPr="00B20ABE" w:rsidRDefault="00B20ABE" w:rsidP="00B20ABE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B20ABE"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 w:rsidRPr="00B20ABE"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 w:rsidRPr="00B20ABE"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</w:p>
    <w:p w14:paraId="2CA9A93B" w14:textId="77777777" w:rsidR="00B20ABE" w:rsidRPr="00B20ABE" w:rsidRDefault="00B20ABE" w:rsidP="00B20ABE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B20ABE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Članak 1.</w:t>
      </w:r>
    </w:p>
    <w:p w14:paraId="03CE1694" w14:textId="77777777" w:rsidR="00B20ABE" w:rsidRPr="00B20ABE" w:rsidRDefault="00B20ABE" w:rsidP="00B20AB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B20ABE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Prima se na znanje </w:t>
      </w:r>
      <w:r w:rsidRPr="00B20ABE">
        <w:rPr>
          <w:rFonts w:ascii="Book Antiqua" w:eastAsia="Times New Roman" w:hAnsi="Book Antiqua" w:cs="Times New Roman"/>
          <w:color w:val="000000"/>
          <w:sz w:val="24"/>
          <w:szCs w:val="24"/>
          <w:lang w:eastAsia="hr-HR"/>
        </w:rPr>
        <w:t>Informacija o namjeri podjele i prijenosa poslovnog udjela</w:t>
      </w:r>
      <w:r w:rsidRPr="00B20ABE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u vlasništvu XBX komunikacije d.o.o., Slatina, Ljudevita Posavskog 5, OIB: 14020230298, od </w:t>
      </w:r>
      <w:r w:rsidRPr="00B20ABE">
        <w:rPr>
          <w:rFonts w:ascii="Book Antiqua" w:eastAsia="Times New Roman" w:hAnsi="Book Antiqua" w:cs="Times New Roman"/>
          <w:color w:val="000000"/>
          <w:sz w:val="24"/>
          <w:szCs w:val="24"/>
          <w:lang w:eastAsia="hr-HR"/>
        </w:rPr>
        <w:t>26. studenog 2021.</w:t>
      </w:r>
      <w:r w:rsidRPr="00B20ABE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za prijenos na treću osobu poslovnog udjela </w:t>
      </w:r>
      <w:bookmarkStart w:id="0" w:name="_Hlk45002719"/>
      <w:r w:rsidRPr="00B20ABE">
        <w:rPr>
          <w:rFonts w:ascii="Book Antiqua" w:eastAsia="Times New Roman" w:hAnsi="Book Antiqua" w:cs="Times New Roman"/>
          <w:sz w:val="24"/>
          <w:szCs w:val="24"/>
          <w:lang w:eastAsia="hr-HR"/>
        </w:rPr>
        <w:t>pod rednim brojem 43. nominalnog iznosa 45.000,00 kn koji čini 2,2210 %  temeljnog kapitala društva</w:t>
      </w:r>
      <w:bookmarkEnd w:id="0"/>
      <w:r w:rsidRPr="00B20ABE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„VTV“ d.o.o. za proizvodnju, prijenos i emitiranje televizijskog programa, Vinkovci, Trg dr. Franje Tuđmana 2, OIB: 16169088482.</w:t>
      </w:r>
    </w:p>
    <w:p w14:paraId="1444CC96" w14:textId="77777777" w:rsidR="00B20ABE" w:rsidRPr="00B20ABE" w:rsidRDefault="00B20ABE" w:rsidP="00B20AB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2E695F66" w14:textId="77777777" w:rsidR="00B20ABE" w:rsidRPr="00B20ABE" w:rsidRDefault="00B20ABE" w:rsidP="00B20ABE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B20ABE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Članak 2.</w:t>
      </w:r>
    </w:p>
    <w:p w14:paraId="1B7D9BC8" w14:textId="77777777" w:rsidR="00B20ABE" w:rsidRPr="00B20ABE" w:rsidRDefault="00B20ABE" w:rsidP="00B20ABE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B20ABE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Odobrava se kupnja i stjecanje poslovnog udjela društva „VTV“ d.o.o. za proizvodnju, prijenos i emitiranje televizijskog programa, Vinkovci, od vlasnika XBX komunikacije d.o.o., Slatina, Ljudevita Posavskog 5, OIB: 14020230298, nominalne vrijednosti 45.000,00 kn, što čini 2,2210 % temeljnog kapitala Društva, uz naknadu tržišne vrijednosti poslovnog udjela u iznosu od 45.000,00 kn ( </w:t>
      </w:r>
      <w:proofErr w:type="spellStart"/>
      <w:r w:rsidRPr="00B20ABE">
        <w:rPr>
          <w:rFonts w:ascii="Book Antiqua" w:eastAsia="Times New Roman" w:hAnsi="Book Antiqua" w:cs="Times New Roman"/>
          <w:sz w:val="24"/>
          <w:szCs w:val="24"/>
          <w:lang w:eastAsia="hr-HR"/>
        </w:rPr>
        <w:t>četrdesetpettisuća</w:t>
      </w:r>
      <w:proofErr w:type="spellEnd"/>
      <w:r w:rsidRPr="00B20ABE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kuna).</w:t>
      </w:r>
    </w:p>
    <w:p w14:paraId="3CCE0553" w14:textId="77777777" w:rsidR="00B20ABE" w:rsidRPr="00B20ABE" w:rsidRDefault="00B20ABE" w:rsidP="00B20ABE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14:paraId="46AF076F" w14:textId="77777777" w:rsidR="00B20ABE" w:rsidRPr="00B20ABE" w:rsidRDefault="00B20ABE" w:rsidP="00B20ABE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B20ABE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Članak 3.</w:t>
      </w:r>
    </w:p>
    <w:p w14:paraId="43BD15B3" w14:textId="77777777" w:rsidR="00B20ABE" w:rsidRPr="00B20ABE" w:rsidRDefault="00B20ABE" w:rsidP="00B20AB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B20ABE">
        <w:rPr>
          <w:rFonts w:ascii="Book Antiqua" w:eastAsia="Times New Roman" w:hAnsi="Book Antiqua" w:cs="Times New Roman"/>
          <w:sz w:val="24"/>
          <w:szCs w:val="24"/>
          <w:lang w:eastAsia="hr-HR"/>
        </w:rPr>
        <w:t>Ovlašćuje se Općinski načelnik Općine Tovarnik  za sklapanje Ugovora o kupnji poslovnog udjela sa XBX komunikacije d.o.o., Slatina, Ljudevita Posavskog 5, OIB: 14020230298.</w:t>
      </w:r>
    </w:p>
    <w:p w14:paraId="47F64ED7" w14:textId="77777777" w:rsidR="00B20ABE" w:rsidRPr="00B20ABE" w:rsidRDefault="00B20ABE" w:rsidP="00B20AB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1CA485E8" w14:textId="77777777" w:rsidR="00E87C45" w:rsidRDefault="00E87C45" w:rsidP="00B20ABE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14:paraId="3A325551" w14:textId="77777777" w:rsidR="00E87C45" w:rsidRDefault="00E87C45" w:rsidP="00B20ABE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14:paraId="4F3B6DA3" w14:textId="6EB1E886" w:rsidR="00B20ABE" w:rsidRPr="00B20ABE" w:rsidRDefault="00B20ABE" w:rsidP="00B20ABE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B20ABE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lastRenderedPageBreak/>
        <w:t>Članak 4.</w:t>
      </w:r>
    </w:p>
    <w:p w14:paraId="35E9F6C2" w14:textId="4AA922BD" w:rsidR="00B20ABE" w:rsidRPr="00E87C45" w:rsidRDefault="00B20ABE" w:rsidP="00B20AB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B20ABE">
        <w:rPr>
          <w:rFonts w:ascii="Book Antiqua" w:eastAsia="Times New Roman" w:hAnsi="Book Antiqua" w:cs="Times New Roman"/>
          <w:sz w:val="24"/>
          <w:szCs w:val="24"/>
          <w:lang w:eastAsia="hr-HR"/>
        </w:rPr>
        <w:t>Ova Odluka stupa na snagu prvog dana od dana objave u „Službenom vjesniku“ Vukovarsko-srijemske županije.</w:t>
      </w:r>
    </w:p>
    <w:p w14:paraId="6ACE4D1A" w14:textId="77777777" w:rsidR="00E87C45" w:rsidRDefault="00E87C45" w:rsidP="00B20ABE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0D34B96C" w14:textId="77777777" w:rsidR="00E87C45" w:rsidRDefault="00E87C45" w:rsidP="00B20ABE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0F82DA6C" w14:textId="77777777" w:rsidR="00E87C45" w:rsidRDefault="00E87C45" w:rsidP="00B20ABE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55A67950" w14:textId="3ABA134A" w:rsidR="00B20ABE" w:rsidRPr="00E87C45" w:rsidRDefault="00B20ABE" w:rsidP="00B20ABE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E87C45">
        <w:rPr>
          <w:rFonts w:ascii="Book Antiqua" w:eastAsia="Times New Roman" w:hAnsi="Book Antiqua" w:cs="Times New Roman"/>
          <w:sz w:val="24"/>
          <w:szCs w:val="24"/>
          <w:lang w:eastAsia="hr-HR"/>
        </w:rPr>
        <w:t>PREDSJEDNIK OPĆINSKOG VIJEĆA</w:t>
      </w:r>
    </w:p>
    <w:p w14:paraId="3423E557" w14:textId="372C4467" w:rsidR="00B20ABE" w:rsidRPr="00B20ABE" w:rsidRDefault="00B20ABE" w:rsidP="00B20ABE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E87C45">
        <w:rPr>
          <w:rFonts w:ascii="Book Antiqua" w:eastAsia="Times New Roman" w:hAnsi="Book Antiqua" w:cs="Times New Roman"/>
          <w:sz w:val="24"/>
          <w:szCs w:val="24"/>
          <w:lang w:eastAsia="hr-HR"/>
        </w:rPr>
        <w:t>Dubravko Blašković</w:t>
      </w:r>
    </w:p>
    <w:p w14:paraId="6BAC4392" w14:textId="77777777" w:rsidR="00B20ABE" w:rsidRPr="00B20ABE" w:rsidRDefault="00B20ABE" w:rsidP="00B20AB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4385B8FB" w14:textId="77777777" w:rsidR="00776993" w:rsidRPr="00E87C45" w:rsidRDefault="00776993">
      <w:pPr>
        <w:rPr>
          <w:rFonts w:ascii="Book Antiqua" w:hAnsi="Book Antiqua"/>
          <w:sz w:val="24"/>
          <w:szCs w:val="24"/>
        </w:rPr>
      </w:pPr>
    </w:p>
    <w:sectPr w:rsidR="00776993" w:rsidRPr="00E8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BE"/>
    <w:rsid w:val="00776993"/>
    <w:rsid w:val="00790930"/>
    <w:rsid w:val="00B20ABE"/>
    <w:rsid w:val="00E8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2030"/>
  <w15:chartTrackingRefBased/>
  <w15:docId w15:val="{4CD1F554-F889-4513-BAA6-36C9605A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A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dcterms:created xsi:type="dcterms:W3CDTF">2022-02-22T07:36:00Z</dcterms:created>
  <dcterms:modified xsi:type="dcterms:W3CDTF">2022-02-22T08:44:00Z</dcterms:modified>
</cp:coreProperties>
</file>